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5DE" w14:textId="77777777" w:rsidR="00D0673A" w:rsidRDefault="00D0673A" w:rsidP="00D0673A">
      <w:pPr>
        <w:rPr>
          <w:b/>
          <w:bCs/>
          <w:sz w:val="36"/>
        </w:rPr>
      </w:pPr>
      <w:r w:rsidRPr="00EE7055">
        <w:rPr>
          <w:b/>
          <w:bCs/>
        </w:rPr>
        <w:t xml:space="preserve">Ek-4 </w:t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bookmarkStart w:id="0" w:name="_Hlk129264376"/>
      <w:r>
        <w:rPr>
          <w:b/>
          <w:bCs/>
        </w:rPr>
        <w:t xml:space="preserve">           </w:t>
      </w:r>
      <w:r w:rsidRPr="00EE7055">
        <w:rPr>
          <w:b/>
          <w:bCs/>
          <w:sz w:val="36"/>
        </w:rPr>
        <w:t>Genel Kurul Takvimi</w:t>
      </w:r>
    </w:p>
    <w:p w14:paraId="4AABC2C9" w14:textId="77777777" w:rsidR="00D0673A" w:rsidRPr="00EE7055" w:rsidRDefault="00D0673A" w:rsidP="00D0673A">
      <w:pPr>
        <w:rPr>
          <w:b/>
          <w:bCs/>
        </w:rPr>
      </w:pPr>
    </w:p>
    <w:p w14:paraId="3A5C6A64" w14:textId="77777777" w:rsidR="00D0673A" w:rsidRPr="00EE7055" w:rsidRDefault="00D0673A" w:rsidP="00D0673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7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364"/>
      </w:tblGrid>
      <w:tr w:rsidR="00087D6F" w14:paraId="62D99B85" w14:textId="77777777" w:rsidTr="00087D6F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6236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69F7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2FC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4502E5A" w14:textId="77777777" w:rsidR="00087D6F" w:rsidRPr="00DA5C1B" w:rsidRDefault="00087D6F" w:rsidP="0003764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A5C1B">
              <w:rPr>
                <w:b/>
                <w:bCs/>
                <w:color w:val="FF0000"/>
                <w:sz w:val="22"/>
                <w:szCs w:val="22"/>
              </w:rPr>
              <w:t>İDMİB Ta</w:t>
            </w:r>
            <w:r>
              <w:rPr>
                <w:b/>
                <w:bCs/>
                <w:color w:val="FF0000"/>
                <w:sz w:val="22"/>
                <w:szCs w:val="22"/>
              </w:rPr>
              <w:t>kvimi</w:t>
            </w:r>
          </w:p>
        </w:tc>
      </w:tr>
      <w:tr w:rsidR="00087D6F" w14:paraId="68342118" w14:textId="77777777" w:rsidTr="00087D6F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1894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C8BF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1F34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12 Gün Önce ve 3 Gün Süre ile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A9BC43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29 Mart 2023 Çarşamba</w:t>
            </w:r>
          </w:p>
        </w:tc>
      </w:tr>
      <w:tr w:rsidR="00087D6F" w14:paraId="18F9039A" w14:textId="77777777" w:rsidTr="00087D6F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68CA2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E071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34BB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CDA819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30 Mart 2023 Perşembe</w:t>
            </w:r>
          </w:p>
        </w:tc>
      </w:tr>
      <w:tr w:rsidR="00087D6F" w14:paraId="750A0E6A" w14:textId="77777777" w:rsidTr="00087D6F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DB5A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CC35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F627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B777D2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31 Mart 2023 Cuma</w:t>
            </w:r>
          </w:p>
        </w:tc>
      </w:tr>
      <w:tr w:rsidR="00087D6F" w14:paraId="171D80BF" w14:textId="77777777" w:rsidTr="00087D6F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F8A3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5013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879F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Listelere itirazın bitiminden sonraki 2 gün içinde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3A158B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1 Nisan 2023 Cumartesi</w:t>
            </w:r>
          </w:p>
        </w:tc>
      </w:tr>
      <w:tr w:rsidR="00087D6F" w14:paraId="272DC664" w14:textId="77777777" w:rsidTr="00087D6F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EA63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D15A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82711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FD8839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2 Nisan 2023 Pazar</w:t>
            </w:r>
          </w:p>
        </w:tc>
      </w:tr>
      <w:tr w:rsidR="00087D6F" w14:paraId="0607328C" w14:textId="77777777" w:rsidTr="00087D6F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B5EF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4FDD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BA69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7 Gün Önce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157C98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3 Nisan 2023 Pazartesi</w:t>
            </w:r>
          </w:p>
        </w:tc>
      </w:tr>
      <w:tr w:rsidR="00087D6F" w14:paraId="5F2436A8" w14:textId="77777777" w:rsidTr="00087D6F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DE07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A316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616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3 İş Günü Önce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3B54195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5 Nisan 2023 Çarşamba</w:t>
            </w:r>
          </w:p>
        </w:tc>
      </w:tr>
      <w:tr w:rsidR="00087D6F" w14:paraId="76189550" w14:textId="77777777" w:rsidTr="00087D6F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AB18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65F3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F7E4" w14:textId="77777777" w:rsidR="00087D6F" w:rsidRPr="00DA5C1B" w:rsidRDefault="00087D6F" w:rsidP="00037641">
            <w:pPr>
              <w:jc w:val="center"/>
              <w:rPr>
                <w:sz w:val="22"/>
                <w:szCs w:val="22"/>
              </w:rPr>
            </w:pPr>
            <w:r w:rsidRPr="00DA5C1B">
              <w:rPr>
                <w:sz w:val="22"/>
                <w:szCs w:val="22"/>
              </w:rPr>
              <w:t>İlk Toplantı Tarihinden 3 Gün Önce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BF0CAF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7 Nisan 2023 Cuma</w:t>
            </w:r>
          </w:p>
        </w:tc>
      </w:tr>
      <w:tr w:rsidR="00087D6F" w14:paraId="1E2DC4AE" w14:textId="77777777" w:rsidTr="00087D6F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1DE4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892C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328E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6D4A2A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10 Nisan 2023 Pazartesi</w:t>
            </w:r>
          </w:p>
        </w:tc>
      </w:tr>
      <w:tr w:rsidR="00087D6F" w14:paraId="786635D1" w14:textId="77777777" w:rsidTr="00087D6F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0A0C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4918" w14:textId="77777777" w:rsidR="00087D6F" w:rsidRPr="00DA5C1B" w:rsidRDefault="00087D6F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CA6" w14:textId="77777777" w:rsidR="00087D6F" w:rsidRPr="00DA5C1B" w:rsidRDefault="00087D6F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1F3B18C" w14:textId="77777777" w:rsidR="00087D6F" w:rsidRPr="00DA5C1B" w:rsidRDefault="00087D6F" w:rsidP="00037641">
            <w:pPr>
              <w:jc w:val="center"/>
              <w:rPr>
                <w:color w:val="FF0000"/>
                <w:sz w:val="22"/>
                <w:szCs w:val="22"/>
              </w:rPr>
            </w:pPr>
            <w:r w:rsidRPr="00DA5C1B">
              <w:rPr>
                <w:color w:val="FF0000"/>
                <w:sz w:val="22"/>
                <w:szCs w:val="22"/>
              </w:rPr>
              <w:t>13 Nisan 2023 Perşembe</w:t>
            </w:r>
          </w:p>
        </w:tc>
      </w:tr>
    </w:tbl>
    <w:p w14:paraId="1E9B69E6" w14:textId="2EFFA87F" w:rsidR="00D411AA" w:rsidRPr="00D0673A" w:rsidRDefault="00D0673A" w:rsidP="00D0673A">
      <w:pPr>
        <w:tabs>
          <w:tab w:val="left" w:pos="4712"/>
        </w:tabs>
      </w:pPr>
      <w:r>
        <w:tab/>
      </w:r>
      <w:bookmarkEnd w:id="0"/>
    </w:p>
    <w:sectPr w:rsidR="00D411AA" w:rsidRPr="00D0673A" w:rsidSect="004876D1">
      <w:pgSz w:w="16838" w:h="11906" w:orient="landscape" w:code="9"/>
      <w:pgMar w:top="1412" w:right="1412" w:bottom="1412" w:left="1412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087D6F"/>
    <w:rsid w:val="004D605D"/>
    <w:rsid w:val="0072666E"/>
    <w:rsid w:val="00A707AE"/>
    <w:rsid w:val="00D0673A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2</cp:revision>
  <dcterms:created xsi:type="dcterms:W3CDTF">2023-03-09T11:59:00Z</dcterms:created>
  <dcterms:modified xsi:type="dcterms:W3CDTF">2023-03-09T11:59:00Z</dcterms:modified>
</cp:coreProperties>
</file>